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C4F" w:rsidRPr="002F7D85" w:rsidRDefault="00927C4F" w:rsidP="00927C4F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2F7D85">
        <w:rPr>
          <w:rFonts w:ascii="Arial" w:hAnsi="Arial" w:cs="Arial"/>
        </w:rPr>
        <w:t>RAZPISNI OBRAZEC ŠT. 3</w:t>
      </w:r>
      <w:r>
        <w:rPr>
          <w:rFonts w:ascii="Arial" w:hAnsi="Arial" w:cs="Arial"/>
        </w:rPr>
        <w:t>C</w:t>
      </w:r>
      <w:r>
        <w:rPr>
          <w:rStyle w:val="Sprotnaopomba-sklic"/>
          <w:rFonts w:ascii="Arial" w:hAnsi="Arial" w:cs="Arial"/>
        </w:rPr>
        <w:footnoteReference w:id="1"/>
      </w:r>
    </w:p>
    <w:p w:rsidR="00927C4F" w:rsidRPr="00AE0681" w:rsidRDefault="00927C4F" w:rsidP="00927C4F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927C4F" w:rsidRDefault="00927C4F" w:rsidP="00927C4F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ZAHTEVEK ZA IZPLAČILO SOFINANCIRANJA TEKOČEGA VZDRŽEVANJA ŠPORTNIH OBJEKTOV*</w:t>
      </w:r>
    </w:p>
    <w:p w:rsidR="00927C4F" w:rsidRPr="00811AE6" w:rsidRDefault="00927C4F" w:rsidP="00927C4F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 w:rsidRPr="00996A1A">
        <w:rPr>
          <w:rFonts w:ascii="Arial" w:hAnsi="Arial" w:cs="Arial"/>
          <w:b/>
        </w:rPr>
        <w:t>*</w:t>
      </w:r>
      <w:r w:rsidRPr="00996A1A">
        <w:rPr>
          <w:rFonts w:ascii="Arial" w:hAnsi="Arial" w:cs="Arial"/>
          <w:i/>
        </w:rPr>
        <w:t>Zahtevek z zahtevanimi prilogami mora biti oddan v Glavno pisarno Občine</w:t>
      </w:r>
      <w:r w:rsidR="005148FF">
        <w:rPr>
          <w:rFonts w:ascii="Arial" w:hAnsi="Arial" w:cs="Arial"/>
          <w:i/>
        </w:rPr>
        <w:t xml:space="preserve"> Žalec, najkasneje do 30.11.2020</w:t>
      </w:r>
      <w:bookmarkStart w:id="0" w:name="_GoBack"/>
      <w:bookmarkEnd w:id="0"/>
      <w:r w:rsidRPr="00996A1A">
        <w:rPr>
          <w:rFonts w:ascii="Arial" w:hAnsi="Arial" w:cs="Arial"/>
          <w:i/>
        </w:rPr>
        <w:t>.</w:t>
      </w:r>
    </w:p>
    <w:p w:rsidR="00927C4F" w:rsidRDefault="00927C4F" w:rsidP="00927C4F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927C4F" w:rsidRPr="00501E9A" w:rsidRDefault="00927C4F" w:rsidP="00927C4F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88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40"/>
      </w:tblGrid>
      <w:tr w:rsidR="00927C4F" w:rsidRPr="00501E9A" w:rsidTr="00280CEB">
        <w:trPr>
          <w:trHeight w:val="284"/>
        </w:trPr>
        <w:tc>
          <w:tcPr>
            <w:tcW w:w="4680" w:type="dxa"/>
          </w:tcPr>
          <w:p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Polni naziv predlagatelja:</w:t>
            </w:r>
          </w:p>
          <w:p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140" w:type="dxa"/>
          </w:tcPr>
          <w:p w:rsidR="00927C4F" w:rsidRPr="00501E9A" w:rsidRDefault="00927C4F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927C4F" w:rsidRPr="00501E9A" w:rsidTr="00280CEB">
        <w:trPr>
          <w:trHeight w:val="284"/>
        </w:trPr>
        <w:tc>
          <w:tcPr>
            <w:tcW w:w="4680" w:type="dxa"/>
          </w:tcPr>
          <w:p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Naslov (sedež):</w:t>
            </w:r>
          </w:p>
          <w:p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40" w:type="dxa"/>
          </w:tcPr>
          <w:p w:rsidR="00927C4F" w:rsidRPr="00501E9A" w:rsidRDefault="00927C4F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927C4F" w:rsidRPr="00501E9A" w:rsidTr="00280CEB">
        <w:trPr>
          <w:trHeight w:val="284"/>
        </w:trPr>
        <w:tc>
          <w:tcPr>
            <w:tcW w:w="4680" w:type="dxa"/>
          </w:tcPr>
          <w:p w:rsidR="00927C4F" w:rsidRPr="00501E9A" w:rsidRDefault="00927C4F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Telefon, mobilni telefon:</w:t>
            </w:r>
          </w:p>
          <w:p w:rsidR="00927C4F" w:rsidRPr="00501E9A" w:rsidRDefault="00927C4F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40" w:type="dxa"/>
          </w:tcPr>
          <w:p w:rsidR="00927C4F" w:rsidRPr="00501E9A" w:rsidRDefault="00927C4F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927C4F" w:rsidRPr="00501E9A" w:rsidTr="00280CEB">
        <w:trPr>
          <w:trHeight w:val="284"/>
        </w:trPr>
        <w:tc>
          <w:tcPr>
            <w:tcW w:w="4680" w:type="dxa"/>
          </w:tcPr>
          <w:p w:rsidR="00927C4F" w:rsidRPr="00501E9A" w:rsidRDefault="00927C4F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Elektronska pošta:</w:t>
            </w:r>
          </w:p>
          <w:p w:rsidR="00927C4F" w:rsidRPr="00501E9A" w:rsidRDefault="00927C4F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40" w:type="dxa"/>
          </w:tcPr>
          <w:p w:rsidR="00927C4F" w:rsidRPr="00501E9A" w:rsidRDefault="00927C4F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927C4F" w:rsidRPr="00501E9A" w:rsidTr="00280CEB">
        <w:trPr>
          <w:trHeight w:val="284"/>
        </w:trPr>
        <w:tc>
          <w:tcPr>
            <w:tcW w:w="4680" w:type="dxa"/>
          </w:tcPr>
          <w:p w:rsidR="00927C4F" w:rsidRPr="00501E9A" w:rsidRDefault="00927C4F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Kontaktna oseba:</w:t>
            </w:r>
          </w:p>
          <w:p w:rsidR="00927C4F" w:rsidRPr="00501E9A" w:rsidRDefault="00927C4F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40" w:type="dxa"/>
          </w:tcPr>
          <w:p w:rsidR="00927C4F" w:rsidRPr="00501E9A" w:rsidRDefault="00927C4F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</w:tbl>
    <w:p w:rsidR="00927C4F" w:rsidRPr="00501E9A" w:rsidRDefault="00927C4F" w:rsidP="00927C4F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927C4F" w:rsidRPr="00501E9A" w:rsidRDefault="00927C4F" w:rsidP="00927C4F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178"/>
      </w:tblGrid>
      <w:tr w:rsidR="00927C4F" w:rsidRPr="00501E9A" w:rsidTr="00927C4F">
        <w:trPr>
          <w:cantSplit/>
        </w:trPr>
        <w:tc>
          <w:tcPr>
            <w:tcW w:w="4750" w:type="dxa"/>
            <w:vAlign w:val="center"/>
          </w:tcPr>
          <w:p w:rsidR="00927C4F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t>Na podlagi pogodbe št.:</w:t>
            </w:r>
          </w:p>
          <w:p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178" w:type="dxa"/>
          </w:tcPr>
          <w:p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</w:p>
        </w:tc>
      </w:tr>
      <w:tr w:rsidR="00927C4F" w:rsidRPr="00501E9A" w:rsidTr="00927C4F">
        <w:trPr>
          <w:cantSplit/>
        </w:trPr>
        <w:tc>
          <w:tcPr>
            <w:tcW w:w="4750" w:type="dxa"/>
          </w:tcPr>
          <w:p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t xml:space="preserve">Za </w:t>
            </w:r>
            <w:r>
              <w:rPr>
                <w:rFonts w:ascii="Arial" w:eastAsia="Times New Roman" w:hAnsi="Arial" w:cs="Arial"/>
                <w:lang w:eastAsia="sl-SI"/>
              </w:rPr>
              <w:t xml:space="preserve">tekoče vzdrževanje športnih objektov (navedite odobreno </w:t>
            </w:r>
            <w:r w:rsidRPr="00501E9A">
              <w:rPr>
                <w:rFonts w:ascii="Arial" w:eastAsia="Times New Roman" w:hAnsi="Arial" w:cs="Arial"/>
                <w:lang w:eastAsia="sl-SI"/>
              </w:rPr>
              <w:t>investicijo):</w:t>
            </w:r>
          </w:p>
        </w:tc>
        <w:tc>
          <w:tcPr>
            <w:tcW w:w="4178" w:type="dxa"/>
          </w:tcPr>
          <w:p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</w:p>
        </w:tc>
      </w:tr>
      <w:tr w:rsidR="00927C4F" w:rsidRPr="00501E9A" w:rsidTr="00927C4F">
        <w:trPr>
          <w:cantSplit/>
        </w:trPr>
        <w:tc>
          <w:tcPr>
            <w:tcW w:w="4750" w:type="dxa"/>
          </w:tcPr>
          <w:p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t>Podajam zahtevek za izplačilo sofinanciranja v višini (navedite odobreni znesek):</w:t>
            </w:r>
          </w:p>
        </w:tc>
        <w:tc>
          <w:tcPr>
            <w:tcW w:w="4178" w:type="dxa"/>
          </w:tcPr>
          <w:p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  <w:r w:rsidRPr="00501E9A">
              <w:rPr>
                <w:rFonts w:ascii="Arial" w:eastAsia="Times New Roman" w:hAnsi="Arial" w:cs="Arial"/>
                <w:lang w:eastAsia="sl-SI"/>
              </w:rPr>
              <w:t xml:space="preserve"> €</w:t>
            </w:r>
          </w:p>
        </w:tc>
      </w:tr>
    </w:tbl>
    <w:p w:rsidR="00927C4F" w:rsidRPr="00501E9A" w:rsidRDefault="00927C4F" w:rsidP="00927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927C4F" w:rsidRPr="00501E9A" w:rsidRDefault="00927C4F" w:rsidP="00927C4F">
      <w:pPr>
        <w:spacing w:after="0" w:line="360" w:lineRule="auto"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Odgovorna oseba predlagatelja s podpisom zagotavlja:</w:t>
      </w:r>
    </w:p>
    <w:p w:rsidR="00927C4F" w:rsidRPr="00501E9A" w:rsidRDefault="00927C4F" w:rsidP="00927C4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investicija poteka v skladu s pogodbo;</w:t>
      </w:r>
    </w:p>
    <w:p w:rsidR="00927C4F" w:rsidRPr="00501E9A" w:rsidRDefault="00927C4F" w:rsidP="00927C4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 xml:space="preserve">bodo prejeta sredstva porabljena zakonito, namensko </w:t>
      </w:r>
      <w:r>
        <w:rPr>
          <w:rFonts w:ascii="Arial" w:eastAsia="Times New Roman" w:hAnsi="Arial" w:cs="Arial"/>
          <w:lang w:eastAsia="sl-SI"/>
        </w:rPr>
        <w:t>za tekoče vzdrževanje športnih objektov</w:t>
      </w:r>
      <w:r w:rsidRPr="00501E9A">
        <w:rPr>
          <w:rFonts w:ascii="Arial" w:eastAsia="Times New Roman" w:hAnsi="Arial" w:cs="Arial"/>
          <w:lang w:eastAsia="sl-SI"/>
        </w:rPr>
        <w:t>, za katerega je predlagatelj dobil odobrena sredstva;</w:t>
      </w:r>
    </w:p>
    <w:p w:rsidR="00927C4F" w:rsidRPr="00501E9A" w:rsidRDefault="00927C4F" w:rsidP="00927C4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se stroški, ki so vključeni v zahtevek, nanašajo na pogodbo, ter da za izplačilo teh stroškov predlagatelj ni prejel sredstev iz drugih virov proračuna Občine Žalec;</w:t>
      </w:r>
    </w:p>
    <w:p w:rsidR="00927C4F" w:rsidRPr="00501E9A" w:rsidRDefault="00927C4F" w:rsidP="00927C4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so podatki na zahtevku pravilni, ter da je predlagatelj seznanjen z dejstvom, da je napačna navedba podatkov v zahtevku podlaga za odstop od pogodbe;</w:t>
      </w:r>
    </w:p>
    <w:p w:rsidR="00927C4F" w:rsidRPr="00501E9A" w:rsidRDefault="00927C4F" w:rsidP="00927C4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je predlagatelj seznanjen z dejstvom, da je napačna navedba podatkov v zahtevku kaznivo dejanje po Kazenskem zakoniku Republike Slovenije in bo v skladu s kazenskim pravom Republike Slovenije preganjano.</w:t>
      </w:r>
    </w:p>
    <w:p w:rsidR="00927C4F" w:rsidRPr="00501E9A" w:rsidRDefault="00927C4F" w:rsidP="00927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927C4F" w:rsidRPr="00501E9A" w:rsidRDefault="00927C4F" w:rsidP="00927C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9225" w:type="dxa"/>
        <w:tblInd w:w="70" w:type="dxa"/>
        <w:tblBorders>
          <w:bottom w:val="dotted" w:sz="4" w:space="0" w:color="auto"/>
          <w:insideH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5"/>
        <w:gridCol w:w="4330"/>
      </w:tblGrid>
      <w:tr w:rsidR="00927C4F" w:rsidRPr="00501E9A" w:rsidTr="00280CEB">
        <w:trPr>
          <w:trHeight w:val="432"/>
        </w:trPr>
        <w:tc>
          <w:tcPr>
            <w:tcW w:w="4895" w:type="dxa"/>
          </w:tcPr>
          <w:p w:rsidR="00927C4F" w:rsidRPr="00501E9A" w:rsidRDefault="00927C4F" w:rsidP="00280CEB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Odgovorna oseba in funkcija:</w:t>
            </w:r>
          </w:p>
        </w:tc>
        <w:tc>
          <w:tcPr>
            <w:tcW w:w="4330" w:type="dxa"/>
          </w:tcPr>
          <w:p w:rsidR="00927C4F" w:rsidRPr="00501E9A" w:rsidRDefault="00927C4F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</w:p>
        </w:tc>
      </w:tr>
    </w:tbl>
    <w:p w:rsidR="00927C4F" w:rsidRPr="00501E9A" w:rsidRDefault="00927C4F" w:rsidP="00927C4F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:rsidR="00927C4F" w:rsidRDefault="00927C4F" w:rsidP="00927C4F">
      <w:pPr>
        <w:tabs>
          <w:tab w:val="left" w:pos="46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 xml:space="preserve">Datum: </w:t>
      </w:r>
      <w:r w:rsidRPr="00501E9A">
        <w:rPr>
          <w:rFonts w:ascii="Arial" w:eastAsia="Times New Roman" w:hAnsi="Arial" w:cs="Arial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01E9A">
        <w:rPr>
          <w:rFonts w:ascii="Arial" w:eastAsia="Times New Roman" w:hAnsi="Arial" w:cs="Arial"/>
          <w:lang w:eastAsia="sl-SI"/>
        </w:rPr>
        <w:instrText xml:space="preserve"> FORMTEXT </w:instrText>
      </w:r>
      <w:r w:rsidRPr="00501E9A">
        <w:rPr>
          <w:rFonts w:ascii="Arial" w:eastAsia="Times New Roman" w:hAnsi="Arial" w:cs="Arial"/>
          <w:lang w:eastAsia="sl-SI"/>
        </w:rPr>
      </w:r>
      <w:r w:rsidRPr="00501E9A">
        <w:rPr>
          <w:rFonts w:ascii="Arial" w:eastAsia="Times New Roman" w:hAnsi="Arial" w:cs="Arial"/>
          <w:lang w:eastAsia="sl-SI"/>
        </w:rPr>
        <w:fldChar w:fldCharType="separate"/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lang w:eastAsia="sl-SI"/>
        </w:rPr>
        <w:fldChar w:fldCharType="end"/>
      </w:r>
      <w:r w:rsidRPr="00501E9A">
        <w:rPr>
          <w:rFonts w:ascii="Arial" w:eastAsia="Times New Roman" w:hAnsi="Arial" w:cs="Arial"/>
          <w:lang w:eastAsia="sl-SI"/>
        </w:rPr>
        <w:tab/>
      </w:r>
      <w:r w:rsidRPr="00501E9A">
        <w:rPr>
          <w:rFonts w:ascii="Arial" w:eastAsia="Times New Roman" w:hAnsi="Arial" w:cs="Arial"/>
          <w:lang w:eastAsia="sl-SI"/>
        </w:rPr>
        <w:tab/>
        <w:t>Podpis odgovorne osebe in žig:</w:t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</w:p>
    <w:p w:rsidR="00927C4F" w:rsidRPr="00501E9A" w:rsidRDefault="00927C4F" w:rsidP="00927C4F">
      <w:pPr>
        <w:tabs>
          <w:tab w:val="left" w:pos="46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>
          <w:ffData>
            <w:name w:val="Besedilo5"/>
            <w:enabled/>
            <w:calcOnExit w:val="0"/>
            <w:textInput/>
          </w:ffData>
        </w:fldChar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FORMTEXT </w:instrText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</w:p>
    <w:p w:rsidR="00927C4F" w:rsidRDefault="00927C4F" w:rsidP="00927C4F">
      <w:pPr>
        <w:tabs>
          <w:tab w:val="left" w:pos="4680"/>
        </w:tabs>
        <w:spacing w:after="0" w:line="240" w:lineRule="auto"/>
        <w:ind w:right="1321"/>
        <w:rPr>
          <w:rFonts w:ascii="Arial" w:eastAsia="Times New Roman" w:hAnsi="Arial" w:cs="Arial"/>
          <w:b/>
          <w:lang w:eastAsia="sl-SI"/>
        </w:rPr>
      </w:pPr>
    </w:p>
    <w:p w:rsidR="00927C4F" w:rsidRPr="00811AE6" w:rsidRDefault="00927C4F" w:rsidP="00927C4F">
      <w:pPr>
        <w:tabs>
          <w:tab w:val="left" w:pos="4680"/>
        </w:tabs>
        <w:spacing w:after="0" w:line="240" w:lineRule="auto"/>
        <w:ind w:right="1321"/>
        <w:rPr>
          <w:rFonts w:ascii="Arial" w:eastAsia="Times New Roman" w:hAnsi="Arial" w:cs="Arial"/>
          <w:b/>
          <w:lang w:eastAsia="sl-SI"/>
        </w:rPr>
      </w:pPr>
      <w:r w:rsidRPr="00811AE6">
        <w:rPr>
          <w:rFonts w:ascii="Arial" w:eastAsia="Times New Roman" w:hAnsi="Arial" w:cs="Arial"/>
          <w:b/>
          <w:lang w:eastAsia="sl-SI"/>
        </w:rPr>
        <w:t>Obvezne priloge:</w:t>
      </w:r>
    </w:p>
    <w:p w:rsidR="00927C4F" w:rsidRPr="00811AE6" w:rsidRDefault="00927C4F" w:rsidP="00927C4F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811AE6">
        <w:rPr>
          <w:rFonts w:ascii="Arial" w:eastAsia="Times New Roman" w:hAnsi="Arial" w:cs="Arial"/>
          <w:lang w:eastAsia="sl-SI"/>
        </w:rPr>
        <w:t>1. Kratko vsebinsko poročilo o izvedbi tekočega vzdrževanja športnih objektov.</w:t>
      </w:r>
    </w:p>
    <w:p w:rsidR="00927C4F" w:rsidRPr="001D2456" w:rsidRDefault="00927C4F" w:rsidP="00927C4F">
      <w:pPr>
        <w:spacing w:after="0" w:line="240" w:lineRule="auto"/>
        <w:rPr>
          <w:rFonts w:ascii="Arial" w:eastAsia="Times New Roman" w:hAnsi="Arial" w:cs="Arial"/>
          <w:lang w:eastAsia="sl-SI"/>
        </w:rPr>
      </w:pPr>
      <w:r w:rsidRPr="00811AE6">
        <w:rPr>
          <w:rFonts w:ascii="Arial" w:eastAsia="Times New Roman" w:hAnsi="Arial" w:cs="Arial"/>
          <w:lang w:eastAsia="sl-SI"/>
        </w:rPr>
        <w:t>2. Fotodokumentacija po izvedenih delih.</w:t>
      </w:r>
    </w:p>
    <w:p w:rsidR="007A0908" w:rsidRPr="00927C4F" w:rsidRDefault="007A0908" w:rsidP="00927C4F"/>
    <w:sectPr w:rsidR="007A0908" w:rsidRPr="00927C4F" w:rsidSect="00A541F7">
      <w:headerReference w:type="default" r:id="rId7"/>
      <w:footerReference w:type="default" r:id="rId8"/>
      <w:type w:val="continuous"/>
      <w:pgSz w:w="11906" w:h="16838" w:code="9"/>
      <w:pgMar w:top="1417" w:right="1417" w:bottom="1417" w:left="141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DFB" w:rsidRDefault="001A0DFB" w:rsidP="00213505">
      <w:pPr>
        <w:spacing w:after="0" w:line="240" w:lineRule="auto"/>
      </w:pPr>
      <w:r>
        <w:separator/>
      </w:r>
    </w:p>
  </w:endnote>
  <w:endnote w:type="continuationSeparator" w:id="0">
    <w:p w:rsidR="001A0DFB" w:rsidRDefault="001A0DFB" w:rsidP="00213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5173098"/>
      <w:docPartObj>
        <w:docPartGallery w:val="Page Numbers (Bottom of Page)"/>
        <w:docPartUnique/>
      </w:docPartObj>
    </w:sdtPr>
    <w:sdtEndPr/>
    <w:sdtContent>
      <w:p w:rsidR="00213505" w:rsidRDefault="007515C3">
        <w:pPr>
          <w:pStyle w:val="Noga"/>
          <w:jc w:val="center"/>
        </w:pPr>
        <w:r w:rsidRPr="00213505">
          <w:rPr>
            <w:rFonts w:ascii="Arial" w:hAnsi="Arial" w:cs="Arial"/>
            <w:sz w:val="20"/>
            <w:szCs w:val="20"/>
          </w:rPr>
          <w:fldChar w:fldCharType="begin"/>
        </w:r>
        <w:r w:rsidR="00213505" w:rsidRPr="00213505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213505">
          <w:rPr>
            <w:rFonts w:ascii="Arial" w:hAnsi="Arial" w:cs="Arial"/>
            <w:sz w:val="20"/>
            <w:szCs w:val="20"/>
          </w:rPr>
          <w:fldChar w:fldCharType="separate"/>
        </w:r>
        <w:r w:rsidR="005148FF">
          <w:rPr>
            <w:rFonts w:ascii="Arial" w:hAnsi="Arial" w:cs="Arial"/>
            <w:noProof/>
            <w:sz w:val="20"/>
            <w:szCs w:val="20"/>
          </w:rPr>
          <w:t>1</w:t>
        </w:r>
        <w:r w:rsidRPr="0021350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213505" w:rsidRDefault="0021350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DFB" w:rsidRDefault="001A0DFB" w:rsidP="00213505">
      <w:pPr>
        <w:spacing w:after="0" w:line="240" w:lineRule="auto"/>
      </w:pPr>
      <w:r>
        <w:separator/>
      </w:r>
    </w:p>
  </w:footnote>
  <w:footnote w:type="continuationSeparator" w:id="0">
    <w:p w:rsidR="001A0DFB" w:rsidRDefault="001A0DFB" w:rsidP="00213505">
      <w:pPr>
        <w:spacing w:after="0" w:line="240" w:lineRule="auto"/>
      </w:pPr>
      <w:r>
        <w:continuationSeparator/>
      </w:r>
    </w:p>
  </w:footnote>
  <w:footnote w:id="1">
    <w:p w:rsidR="00927C4F" w:rsidRDefault="00927C4F" w:rsidP="00927C4F">
      <w:pPr>
        <w:pStyle w:val="Sprotnaopomba-besedilo"/>
      </w:pPr>
      <w:r w:rsidRPr="00CD1A35">
        <w:rPr>
          <w:rStyle w:val="Sprotnaopomba-sklic"/>
          <w:rFonts w:ascii="Arial" w:hAnsi="Arial" w:cs="Arial"/>
        </w:rPr>
        <w:footnoteRef/>
      </w:r>
      <w:r>
        <w:t xml:space="preserve"> </w:t>
      </w:r>
      <w:r w:rsidRPr="00B36382">
        <w:rPr>
          <w:rFonts w:ascii="Arial" w:hAnsi="Arial" w:cs="Arial"/>
          <w:sz w:val="18"/>
          <w:szCs w:val="18"/>
        </w:rPr>
        <w:t>Občina Žalec se zavezuje, da bo s podatki ravnala v skladu s predpisi o varovanju osebnih podatkov in jih bo uporabila izključno za namen javnega razpisa.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505" w:rsidRPr="00213505" w:rsidRDefault="00213505" w:rsidP="00213505">
    <w:pPr>
      <w:ind w:left="2497" w:hanging="2497"/>
      <w:rPr>
        <w:rFonts w:ascii="Arial" w:hAnsi="Arial" w:cs="Arial"/>
        <w:b/>
      </w:rPr>
    </w:pPr>
    <w:r w:rsidRPr="00996A1A">
      <w:rPr>
        <w:rFonts w:ascii="Arial" w:hAnsi="Arial" w:cs="Arial"/>
      </w:rPr>
      <w:t xml:space="preserve">2.  RAZPISNI OBRAZCI: </w:t>
    </w:r>
    <w:r w:rsidRPr="00996A1A">
      <w:rPr>
        <w:rFonts w:ascii="Arial" w:hAnsi="Arial" w:cs="Arial"/>
        <w:b/>
      </w:rPr>
      <w:t>ZAHTEVEK ZA IZPLAČILO IN POROČANJE O REALIZACIJI IZVEDENIH DEL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32B98"/>
    <w:multiLevelType w:val="hybridMultilevel"/>
    <w:tmpl w:val="627C8BC8"/>
    <w:lvl w:ilvl="0" w:tplc="3A008DD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C07581"/>
    <w:multiLevelType w:val="hybridMultilevel"/>
    <w:tmpl w:val="1CFA20D6"/>
    <w:lvl w:ilvl="0" w:tplc="379A8F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3505"/>
    <w:rsid w:val="00023227"/>
    <w:rsid w:val="000705FD"/>
    <w:rsid w:val="001A0DFB"/>
    <w:rsid w:val="00213505"/>
    <w:rsid w:val="002E7F7E"/>
    <w:rsid w:val="003C3078"/>
    <w:rsid w:val="005148FF"/>
    <w:rsid w:val="005E0700"/>
    <w:rsid w:val="007515C3"/>
    <w:rsid w:val="007A0908"/>
    <w:rsid w:val="00927C4F"/>
    <w:rsid w:val="00A541F7"/>
    <w:rsid w:val="00A738A6"/>
    <w:rsid w:val="00B36D16"/>
    <w:rsid w:val="00DF1979"/>
    <w:rsid w:val="00E3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C6F1A"/>
  <w15:docId w15:val="{44D8ED42-8A47-4A45-8607-6F3F132A6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13505"/>
    <w:pPr>
      <w:spacing w:after="160" w:line="259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213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213505"/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213505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213505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213505"/>
    <w:rPr>
      <w:vertAlign w:val="superscript"/>
    </w:rPr>
  </w:style>
  <w:style w:type="paragraph" w:styleId="Noga">
    <w:name w:val="footer"/>
    <w:basedOn w:val="Navaden"/>
    <w:link w:val="NogaZnak"/>
    <w:uiPriority w:val="99"/>
    <w:unhideWhenUsed/>
    <w:rsid w:val="00213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13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</dc:creator>
  <cp:lastModifiedBy>Blaž Tkalec</cp:lastModifiedBy>
  <cp:revision>3</cp:revision>
  <dcterms:created xsi:type="dcterms:W3CDTF">2019-04-20T05:46:00Z</dcterms:created>
  <dcterms:modified xsi:type="dcterms:W3CDTF">2019-12-17T13:46:00Z</dcterms:modified>
</cp:coreProperties>
</file>